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746" w14:textId="2A6E68CD" w:rsidR="00E81F85" w:rsidRPr="006E5D56" w:rsidRDefault="00E81F85" w:rsidP="00D4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5D56">
        <w:rPr>
          <w:rFonts w:ascii="Times New Roman" w:hAnsi="Times New Roman" w:cs="Times New Roman"/>
          <w:b/>
          <w:bCs/>
          <w:sz w:val="20"/>
          <w:szCs w:val="20"/>
        </w:rPr>
        <w:t>Акт</w:t>
      </w:r>
    </w:p>
    <w:p w14:paraId="1098BEA9" w14:textId="68B73E10" w:rsidR="00E81F85" w:rsidRPr="006E5D56" w:rsidRDefault="00E81F85" w:rsidP="00D4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5D56">
        <w:rPr>
          <w:rFonts w:ascii="Times New Roman" w:hAnsi="Times New Roman" w:cs="Times New Roman"/>
          <w:b/>
          <w:bCs/>
          <w:sz w:val="20"/>
          <w:szCs w:val="20"/>
        </w:rPr>
        <w:t>отбора проб (образцов)</w:t>
      </w:r>
    </w:p>
    <w:p w14:paraId="4ED70D8B" w14:textId="67A2BD04" w:rsidR="00E81F85" w:rsidRPr="00D87A25" w:rsidRDefault="00E81F85" w:rsidP="00D87A25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="00D87A25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от </w:t>
      </w:r>
      <w:r w:rsidR="006E5D56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F72A2D"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"  </w:t>
      </w:r>
      <w:r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</w:t>
      </w:r>
      <w:r w:rsidR="006E5D56"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</w:t>
      </w:r>
      <w:r w:rsidR="006E5D56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70FE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6E5D56"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DC70FE" w:rsidRPr="00D8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14:paraId="3515FCD8" w14:textId="10F853B0" w:rsidR="00B65BA7" w:rsidRPr="00D87A25" w:rsidRDefault="00E81F85" w:rsidP="00D410B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Областное(городское)территориальное</w:t>
      </w:r>
      <w:r w:rsidR="00B65BA7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подразделение</w:t>
      </w:r>
      <w:r w:rsidR="00B65BA7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ведомства</w:t>
      </w:r>
      <w:r w:rsidR="00362A71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уполномоченного органа </w:t>
      </w:r>
    </w:p>
    <w:p w14:paraId="570903FB" w14:textId="472D688E" w:rsidR="00E81F85" w:rsidRPr="00B1271A" w:rsidRDefault="00E81F85" w:rsidP="00D410B0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по области (городу)</w:t>
      </w:r>
      <w:r w:rsidR="00B65BA7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  <w:r w:rsidR="0087685E">
        <w:rPr>
          <w:rFonts w:ascii="Courier New" w:hAnsi="Courier New" w:cs="Courier New"/>
          <w:sz w:val="20"/>
          <w:szCs w:val="20"/>
        </w:rPr>
        <w:t>_____</w:t>
      </w:r>
    </w:p>
    <w:p w14:paraId="4E405596" w14:textId="77777777" w:rsidR="00B65BA7" w:rsidRDefault="00B65BA7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7DF3D58" w14:textId="082E0865" w:rsidR="00B65BA7" w:rsidRDefault="00E81F85" w:rsidP="00166765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Наименование предприятия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____</w:t>
      </w:r>
    </w:p>
    <w:p w14:paraId="1E57479E" w14:textId="77777777" w:rsidR="00D410B0" w:rsidRDefault="00D410B0" w:rsidP="00D410B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14:paraId="331B1C14" w14:textId="5306F8C1" w:rsidR="00E81F85" w:rsidRPr="00B1271A" w:rsidRDefault="00E81F85" w:rsidP="00D410B0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Наименование перемещаемого (перевозимого) объекта</w:t>
      </w:r>
      <w:r w:rsidR="00DC70FE"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  <w:r w:rsidRPr="006E5D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4700E0" w14:textId="77777777" w:rsidR="00B65BA7" w:rsidRDefault="00B65BA7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10FD9D" w14:textId="6A7C3D24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Место отбора проб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________</w:t>
      </w:r>
      <w:r w:rsidR="0087685E">
        <w:rPr>
          <w:rFonts w:ascii="Courier New" w:hAnsi="Courier New" w:cs="Courier New"/>
          <w:sz w:val="20"/>
          <w:szCs w:val="20"/>
        </w:rPr>
        <w:t>___</w:t>
      </w:r>
    </w:p>
    <w:p w14:paraId="50DE3B6A" w14:textId="77777777" w:rsidR="00E81F85" w:rsidRPr="004D7352" w:rsidRDefault="00E81F85" w:rsidP="0016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4D7352">
        <w:rPr>
          <w:rFonts w:ascii="Times New Roman" w:hAnsi="Times New Roman" w:cs="Times New Roman"/>
          <w:sz w:val="16"/>
          <w:szCs w:val="16"/>
        </w:rPr>
        <w:t>(наименование и адрес объекта)</w:t>
      </w:r>
    </w:p>
    <w:p w14:paraId="74880976" w14:textId="77777777" w:rsidR="00B65BA7" w:rsidRDefault="00B65BA7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9A2101" w14:textId="3B427B66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Мною (нами)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</w:t>
      </w:r>
    </w:p>
    <w:p w14:paraId="7B5335D7" w14:textId="28F6BC6D" w:rsidR="00E81F85" w:rsidRPr="00DC70FE" w:rsidRDefault="00DC70FE" w:rsidP="0016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E81F85" w:rsidRPr="004D7352">
        <w:rPr>
          <w:rFonts w:ascii="Times New Roman" w:hAnsi="Times New Roman" w:cs="Times New Roman"/>
          <w:sz w:val="16"/>
          <w:szCs w:val="16"/>
        </w:rPr>
        <w:t>(Ф.И.О., должность представителя(ей) уполномоченного органа,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81F85" w:rsidRPr="004D7352">
        <w:rPr>
          <w:rFonts w:ascii="Times New Roman" w:hAnsi="Times New Roman" w:cs="Times New Roman"/>
          <w:sz w:val="16"/>
          <w:szCs w:val="16"/>
        </w:rPr>
        <w:t>осуществляющего отбор проб</w:t>
      </w:r>
      <w:r w:rsidR="00E81F85" w:rsidRPr="004D7352">
        <w:rPr>
          <w:rFonts w:ascii="Times New Roman" w:hAnsi="Times New Roman" w:cs="Times New Roman"/>
          <w:sz w:val="20"/>
          <w:szCs w:val="20"/>
        </w:rPr>
        <w:t>)</w:t>
      </w:r>
    </w:p>
    <w:p w14:paraId="6AA32A1A" w14:textId="77777777" w:rsidR="00B65BA7" w:rsidRDefault="00B65BA7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245605B" w14:textId="4D81F22F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в присутствии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</w:t>
      </w:r>
    </w:p>
    <w:p w14:paraId="777E47C1" w14:textId="1BC8009C" w:rsidR="002561DB" w:rsidRDefault="00E81F85" w:rsidP="00D410B0">
      <w:pPr>
        <w:autoSpaceDE w:val="0"/>
        <w:autoSpaceDN w:val="0"/>
        <w:adjustRightInd w:val="0"/>
        <w:spacing w:after="0" w:line="240" w:lineRule="auto"/>
        <w:ind w:left="2127" w:hanging="2269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</w:t>
      </w:r>
      <w:r w:rsidR="002561DB">
        <w:rPr>
          <w:rFonts w:ascii="Courier New" w:hAnsi="Courier New" w:cs="Courier New"/>
          <w:sz w:val="20"/>
          <w:szCs w:val="20"/>
        </w:rPr>
        <w:t xml:space="preserve">       </w:t>
      </w:r>
      <w:r w:rsidRPr="0069686E">
        <w:rPr>
          <w:rFonts w:ascii="Times New Roman" w:hAnsi="Times New Roman" w:cs="Times New Roman"/>
          <w:sz w:val="20"/>
          <w:szCs w:val="20"/>
        </w:rPr>
        <w:t>(</w:t>
      </w:r>
      <w:r w:rsidRPr="0069686E">
        <w:rPr>
          <w:rFonts w:ascii="Times New Roman" w:hAnsi="Times New Roman" w:cs="Times New Roman"/>
          <w:sz w:val="16"/>
          <w:szCs w:val="16"/>
        </w:rPr>
        <w:t>указать должность, Ф.И.О. представителя(ей) владельца</w:t>
      </w:r>
      <w:r w:rsidR="009B7E9F" w:rsidRPr="0069686E">
        <w:rPr>
          <w:rFonts w:ascii="Times New Roman" w:hAnsi="Times New Roman" w:cs="Times New Roman"/>
          <w:sz w:val="16"/>
          <w:szCs w:val="16"/>
        </w:rPr>
        <w:t xml:space="preserve"> </w:t>
      </w:r>
      <w:r w:rsidRPr="0069686E">
        <w:rPr>
          <w:rFonts w:ascii="Times New Roman" w:hAnsi="Times New Roman" w:cs="Times New Roman"/>
          <w:sz w:val="16"/>
          <w:szCs w:val="16"/>
        </w:rPr>
        <w:t xml:space="preserve">перемещаемого </w:t>
      </w:r>
      <w:r w:rsidR="002561DB" w:rsidRPr="0069686E">
        <w:rPr>
          <w:rFonts w:ascii="Times New Roman" w:hAnsi="Times New Roman" w:cs="Times New Roman"/>
          <w:sz w:val="16"/>
          <w:szCs w:val="16"/>
        </w:rPr>
        <w:t xml:space="preserve">(перевозимого) объекта, </w:t>
      </w:r>
    </w:p>
    <w:p w14:paraId="3728F8F8" w14:textId="1E5448BE" w:rsidR="002561DB" w:rsidRDefault="002561DB" w:rsidP="00D410B0">
      <w:pPr>
        <w:autoSpaceDE w:val="0"/>
        <w:autoSpaceDN w:val="0"/>
        <w:adjustRightInd w:val="0"/>
        <w:spacing w:after="0" w:line="240" w:lineRule="auto"/>
        <w:ind w:left="2127" w:hanging="2694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14:paraId="4FA15B77" w14:textId="276B2063" w:rsidR="00E81F85" w:rsidRPr="00B1271A" w:rsidRDefault="002561DB" w:rsidP="00D410B0">
      <w:pPr>
        <w:autoSpaceDE w:val="0"/>
        <w:autoSpaceDN w:val="0"/>
        <w:adjustRightInd w:val="0"/>
        <w:spacing w:after="0" w:line="240" w:lineRule="auto"/>
        <w:ind w:left="2127" w:hanging="2269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69686E">
        <w:rPr>
          <w:rFonts w:ascii="Times New Roman" w:hAnsi="Times New Roman" w:cs="Times New Roman"/>
          <w:sz w:val="16"/>
          <w:szCs w:val="16"/>
        </w:rPr>
        <w:t>юридического или Ф.И.О. физического лица)</w:t>
      </w:r>
      <w:r w:rsidR="0069686E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p w14:paraId="3E70CA2C" w14:textId="77777777" w:rsidR="009B7E9F" w:rsidRDefault="009B7E9F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7C3EC1D0" w14:textId="0D34C866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проведен осмотр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</w:t>
      </w:r>
    </w:p>
    <w:p w14:paraId="0E9E43BF" w14:textId="77777777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</w:t>
      </w:r>
      <w:r w:rsidRPr="00130008">
        <w:rPr>
          <w:rFonts w:ascii="Times New Roman" w:hAnsi="Times New Roman" w:cs="Times New Roman"/>
          <w:sz w:val="16"/>
          <w:szCs w:val="16"/>
        </w:rPr>
        <w:t>(наименование перемещаемого (перевозимого) объекта)</w:t>
      </w:r>
    </w:p>
    <w:p w14:paraId="4DD72FD9" w14:textId="77777777" w:rsidR="009B7E9F" w:rsidRDefault="009B7E9F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6899C18A" w14:textId="3CF8A3EE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Размер партии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___________________________, </w:t>
      </w:r>
      <w:r w:rsidRPr="00130008">
        <w:rPr>
          <w:rFonts w:ascii="Times New Roman" w:hAnsi="Times New Roman" w:cs="Times New Roman"/>
          <w:sz w:val="20"/>
          <w:szCs w:val="20"/>
        </w:rPr>
        <w:t>дата поступления</w:t>
      </w:r>
      <w:r w:rsidRPr="00B1271A">
        <w:rPr>
          <w:rFonts w:ascii="Courier New" w:hAnsi="Courier New" w:cs="Courier New"/>
          <w:sz w:val="20"/>
          <w:szCs w:val="20"/>
        </w:rPr>
        <w:t>______________</w:t>
      </w:r>
      <w:r w:rsidR="009B7E9F">
        <w:rPr>
          <w:rFonts w:ascii="Courier New" w:hAnsi="Courier New" w:cs="Courier New"/>
          <w:sz w:val="20"/>
          <w:szCs w:val="20"/>
        </w:rPr>
        <w:t>________</w:t>
      </w:r>
      <w:r w:rsidR="0087685E">
        <w:rPr>
          <w:rFonts w:ascii="Courier New" w:hAnsi="Courier New" w:cs="Courier New"/>
          <w:sz w:val="20"/>
          <w:szCs w:val="20"/>
        </w:rPr>
        <w:t>______</w:t>
      </w:r>
    </w:p>
    <w:p w14:paraId="6DA2AC16" w14:textId="77777777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</w:t>
      </w:r>
      <w:r w:rsidRPr="00130008">
        <w:rPr>
          <w:rFonts w:ascii="Times New Roman" w:hAnsi="Times New Roman" w:cs="Times New Roman"/>
          <w:sz w:val="16"/>
          <w:szCs w:val="16"/>
        </w:rPr>
        <w:t>(вес нетто, количество мест)</w:t>
      </w:r>
    </w:p>
    <w:p w14:paraId="14B0C9D9" w14:textId="4204C336" w:rsidR="00E81F85" w:rsidRPr="00B1271A" w:rsidRDefault="00E81F85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9B7E9F">
        <w:rPr>
          <w:rFonts w:ascii="Courier New" w:hAnsi="Courier New" w:cs="Courier New"/>
          <w:sz w:val="20"/>
          <w:szCs w:val="20"/>
        </w:rPr>
        <w:t>__</w:t>
      </w:r>
      <w:r w:rsidR="002561DB">
        <w:rPr>
          <w:rFonts w:ascii="Courier New" w:hAnsi="Courier New" w:cs="Courier New"/>
          <w:sz w:val="20"/>
          <w:szCs w:val="20"/>
        </w:rPr>
        <w:t>_____</w:t>
      </w:r>
    </w:p>
    <w:p w14:paraId="5D3C3510" w14:textId="2A052E33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</w:t>
      </w:r>
      <w:r w:rsidR="002561DB">
        <w:rPr>
          <w:rFonts w:ascii="Courier New" w:hAnsi="Courier New" w:cs="Courier New"/>
          <w:sz w:val="20"/>
          <w:szCs w:val="20"/>
        </w:rPr>
        <w:t xml:space="preserve">        </w:t>
      </w:r>
      <w:r w:rsidRPr="00130008">
        <w:rPr>
          <w:rFonts w:ascii="Times New Roman" w:hAnsi="Times New Roman" w:cs="Times New Roman"/>
          <w:sz w:val="16"/>
          <w:szCs w:val="16"/>
        </w:rPr>
        <w:t>(указать наименование, количество единиц и номер транспортных средств)</w:t>
      </w:r>
    </w:p>
    <w:p w14:paraId="69A83017" w14:textId="77777777" w:rsidR="009B7E9F" w:rsidRDefault="009B7E9F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9CC9F98" w14:textId="3DCAD488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Сопроводительные документы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</w:t>
      </w:r>
      <w:r w:rsidR="002029FE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____</w:t>
      </w:r>
    </w:p>
    <w:p w14:paraId="6A1382ED" w14:textId="77777777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130008">
        <w:rPr>
          <w:rFonts w:ascii="Times New Roman" w:hAnsi="Times New Roman" w:cs="Times New Roman"/>
          <w:sz w:val="16"/>
          <w:szCs w:val="16"/>
        </w:rPr>
        <w:t>(перечислить виды документов, N и дату выдачи)</w:t>
      </w:r>
    </w:p>
    <w:p w14:paraId="02C200B8" w14:textId="77777777" w:rsidR="002029FE" w:rsidRDefault="002029FE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0992AFD8" w14:textId="294830A3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Отсутствие документов</w:t>
      </w:r>
      <w:r w:rsidRPr="00D87A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</w:t>
      </w:r>
      <w:r w:rsidR="002029FE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____</w:t>
      </w:r>
    </w:p>
    <w:p w14:paraId="5B709A9A" w14:textId="77777777" w:rsidR="00E81F85" w:rsidRPr="00130008" w:rsidRDefault="00E81F85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130008">
        <w:rPr>
          <w:rFonts w:ascii="Times New Roman" w:hAnsi="Times New Roman" w:cs="Times New Roman"/>
          <w:sz w:val="16"/>
          <w:szCs w:val="16"/>
        </w:rPr>
        <w:t>(указать каких)</w:t>
      </w:r>
    </w:p>
    <w:p w14:paraId="7F1ACC98" w14:textId="77777777" w:rsidR="002029FE" w:rsidRDefault="002029FE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09E7FB70" w14:textId="517E9EC7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Продукция изготовлена</w:t>
      </w:r>
      <w:r w:rsidRPr="00D87A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</w:t>
      </w:r>
      <w:r w:rsidR="002029FE">
        <w:rPr>
          <w:rFonts w:ascii="Courier New" w:hAnsi="Courier New" w:cs="Courier New"/>
          <w:sz w:val="20"/>
          <w:szCs w:val="20"/>
        </w:rPr>
        <w:t>_______</w:t>
      </w:r>
      <w:r w:rsidR="0087685E">
        <w:rPr>
          <w:rFonts w:ascii="Courier New" w:hAnsi="Courier New" w:cs="Courier New"/>
          <w:sz w:val="20"/>
          <w:szCs w:val="20"/>
        </w:rPr>
        <w:t>____</w:t>
      </w:r>
    </w:p>
    <w:p w14:paraId="799D9DBD" w14:textId="7713840C" w:rsidR="002029FE" w:rsidRPr="00D410B0" w:rsidRDefault="00E81F85" w:rsidP="0016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130008">
        <w:rPr>
          <w:rFonts w:ascii="Times New Roman" w:hAnsi="Times New Roman" w:cs="Times New Roman"/>
          <w:sz w:val="16"/>
          <w:szCs w:val="16"/>
        </w:rPr>
        <w:t>(страна происхождения)</w:t>
      </w:r>
    </w:p>
    <w:p w14:paraId="327BAE3C" w14:textId="77777777" w:rsidR="00D410B0" w:rsidRDefault="00D410B0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28E9D23" w14:textId="27CB984B" w:rsidR="00D410B0" w:rsidRPr="00D410B0" w:rsidRDefault="00E81F85" w:rsidP="00166765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Срок годности, изготовитель, дата изготовления</w:t>
      </w:r>
      <w:r w:rsidRPr="00B1271A">
        <w:rPr>
          <w:rFonts w:ascii="Courier New" w:hAnsi="Courier New" w:cs="Courier New"/>
          <w:sz w:val="20"/>
          <w:szCs w:val="20"/>
        </w:rPr>
        <w:t>__________________________</w:t>
      </w:r>
      <w:r w:rsidR="002029FE">
        <w:rPr>
          <w:rFonts w:ascii="Courier New" w:hAnsi="Courier New" w:cs="Courier New"/>
          <w:sz w:val="20"/>
          <w:szCs w:val="20"/>
        </w:rPr>
        <w:t>________</w:t>
      </w:r>
      <w:r w:rsidR="0087685E">
        <w:rPr>
          <w:rFonts w:ascii="Courier New" w:hAnsi="Courier New" w:cs="Courier New"/>
          <w:sz w:val="20"/>
          <w:szCs w:val="20"/>
        </w:rPr>
        <w:t>___________</w:t>
      </w:r>
    </w:p>
    <w:p w14:paraId="698A6917" w14:textId="77777777" w:rsidR="00D410B0" w:rsidRDefault="00D410B0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45224FF4" w14:textId="799DDB12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Результаты осмотра продукции</w:t>
      </w:r>
      <w:r w:rsidRPr="00D87A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</w:t>
      </w:r>
      <w:r w:rsidR="00B44B84">
        <w:rPr>
          <w:rFonts w:ascii="Courier New" w:hAnsi="Courier New" w:cs="Courier New"/>
          <w:sz w:val="20"/>
          <w:szCs w:val="20"/>
        </w:rPr>
        <w:t>________</w:t>
      </w:r>
      <w:r w:rsidR="0087685E">
        <w:rPr>
          <w:rFonts w:ascii="Courier New" w:hAnsi="Courier New" w:cs="Courier New"/>
          <w:sz w:val="20"/>
          <w:szCs w:val="20"/>
        </w:rPr>
        <w:t>_____</w:t>
      </w:r>
    </w:p>
    <w:p w14:paraId="50622E90" w14:textId="37EA4377" w:rsidR="00E81F85" w:rsidRDefault="00E81F85" w:rsidP="0016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130008">
        <w:rPr>
          <w:rFonts w:ascii="Times New Roman" w:hAnsi="Times New Roman" w:cs="Times New Roman"/>
          <w:sz w:val="20"/>
          <w:szCs w:val="20"/>
        </w:rPr>
        <w:t>(</w:t>
      </w:r>
      <w:r w:rsidRPr="00130008">
        <w:rPr>
          <w:rFonts w:ascii="Times New Roman" w:hAnsi="Times New Roman" w:cs="Times New Roman"/>
          <w:sz w:val="16"/>
          <w:szCs w:val="16"/>
        </w:rPr>
        <w:t>внешний вид, запах, целостность упаковки,</w:t>
      </w:r>
    </w:p>
    <w:p w14:paraId="312B04DF" w14:textId="77777777" w:rsidR="00D87A25" w:rsidRPr="006A43AA" w:rsidRDefault="00D87A25" w:rsidP="001667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1A12BDE" w14:textId="1CA81286" w:rsidR="00E81F85" w:rsidRPr="00B1271A" w:rsidRDefault="00E81F85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B44B84">
        <w:rPr>
          <w:rFonts w:ascii="Courier New" w:hAnsi="Courier New" w:cs="Courier New"/>
          <w:sz w:val="20"/>
          <w:szCs w:val="20"/>
        </w:rPr>
        <w:t>__</w:t>
      </w:r>
      <w:r w:rsidR="006A43AA">
        <w:rPr>
          <w:rFonts w:ascii="Courier New" w:hAnsi="Courier New" w:cs="Courier New"/>
          <w:sz w:val="20"/>
          <w:szCs w:val="20"/>
        </w:rPr>
        <w:t>_____</w:t>
      </w:r>
    </w:p>
    <w:p w14:paraId="7F1CD084" w14:textId="77777777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</w:t>
      </w:r>
      <w:r w:rsidRPr="00130008">
        <w:rPr>
          <w:rFonts w:ascii="Times New Roman" w:hAnsi="Times New Roman" w:cs="Times New Roman"/>
          <w:sz w:val="16"/>
          <w:szCs w:val="16"/>
        </w:rPr>
        <w:t>соответствие маркировки, температура внутри продукта и т.д.)</w:t>
      </w:r>
    </w:p>
    <w:p w14:paraId="343667A2" w14:textId="77777777" w:rsidR="00FA42A7" w:rsidRDefault="00FA42A7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166AAD40" w14:textId="25180B7E" w:rsidR="00E81F85" w:rsidRDefault="00E81F85" w:rsidP="00D410B0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Основание для проведения лабораторных исследований продукции и кормов:</w:t>
      </w:r>
      <w:r w:rsidR="002561DB"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>_____________________</w:t>
      </w:r>
      <w:r w:rsidR="002561DB">
        <w:rPr>
          <w:rFonts w:ascii="Courier New" w:hAnsi="Courier New" w:cs="Courier New"/>
          <w:sz w:val="20"/>
          <w:szCs w:val="20"/>
        </w:rPr>
        <w:t>_</w:t>
      </w:r>
    </w:p>
    <w:p w14:paraId="563C198E" w14:textId="236215DF" w:rsidR="002561DB" w:rsidRDefault="002561DB" w:rsidP="00D410B0">
      <w:pPr>
        <w:autoSpaceDE w:val="0"/>
        <w:autoSpaceDN w:val="0"/>
        <w:adjustRightInd w:val="0"/>
        <w:spacing w:after="0" w:line="240" w:lineRule="auto"/>
        <w:ind w:left="6096"/>
        <w:rPr>
          <w:rFonts w:ascii="Courier New" w:hAnsi="Courier New" w:cs="Courier New"/>
          <w:sz w:val="20"/>
          <w:szCs w:val="20"/>
        </w:rPr>
      </w:pPr>
      <w:r w:rsidRPr="00130008">
        <w:rPr>
          <w:rFonts w:ascii="Times New Roman" w:hAnsi="Times New Roman" w:cs="Times New Roman"/>
          <w:sz w:val="20"/>
          <w:szCs w:val="20"/>
        </w:rPr>
        <w:t>(</w:t>
      </w:r>
      <w:r w:rsidRPr="00130008">
        <w:rPr>
          <w:rFonts w:ascii="Times New Roman" w:hAnsi="Times New Roman" w:cs="Times New Roman"/>
          <w:sz w:val="16"/>
          <w:szCs w:val="16"/>
        </w:rPr>
        <w:t>в порядке планового контроля</w:t>
      </w:r>
      <w:r w:rsidRPr="002561DB">
        <w:rPr>
          <w:rFonts w:ascii="Times New Roman" w:hAnsi="Times New Roman" w:cs="Times New Roman"/>
          <w:sz w:val="16"/>
          <w:szCs w:val="16"/>
        </w:rPr>
        <w:t xml:space="preserve"> </w:t>
      </w:r>
      <w:r w:rsidRPr="00130008">
        <w:rPr>
          <w:rFonts w:ascii="Times New Roman" w:hAnsi="Times New Roman" w:cs="Times New Roman"/>
          <w:sz w:val="16"/>
          <w:szCs w:val="16"/>
        </w:rPr>
        <w:t>и наблюдения;</w:t>
      </w:r>
    </w:p>
    <w:p w14:paraId="304C481F" w14:textId="392E8F55" w:rsidR="00FA42A7" w:rsidRDefault="002561DB" w:rsidP="0016676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</w:t>
      </w:r>
      <w:r w:rsidR="00E81F85" w:rsidRPr="00130008">
        <w:rPr>
          <w:rFonts w:ascii="Times New Roman" w:hAnsi="Times New Roman" w:cs="Times New Roman"/>
          <w:sz w:val="16"/>
          <w:szCs w:val="16"/>
        </w:rPr>
        <w:t>подозрение на опасность в</w:t>
      </w:r>
      <w:r w:rsidR="0087685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81F85" w:rsidRPr="00130008">
        <w:rPr>
          <w:rFonts w:ascii="Times New Roman" w:hAnsi="Times New Roman" w:cs="Times New Roman"/>
          <w:sz w:val="16"/>
          <w:szCs w:val="16"/>
        </w:rPr>
        <w:t>ветсанотношении</w:t>
      </w:r>
      <w:proofErr w:type="spellEnd"/>
      <w:r w:rsidR="00E81F85" w:rsidRPr="00130008">
        <w:rPr>
          <w:rFonts w:ascii="Times New Roman" w:hAnsi="Times New Roman" w:cs="Times New Roman"/>
          <w:sz w:val="16"/>
          <w:szCs w:val="16"/>
        </w:rPr>
        <w:t>; получении информации о недоброкачественности; нарушении</w:t>
      </w:r>
      <w:r w:rsidR="0087685E">
        <w:rPr>
          <w:rFonts w:ascii="Times New Roman" w:hAnsi="Times New Roman" w:cs="Times New Roman"/>
          <w:sz w:val="16"/>
          <w:szCs w:val="16"/>
        </w:rPr>
        <w:t xml:space="preserve"> </w:t>
      </w:r>
      <w:r w:rsidR="00E81F85" w:rsidRPr="00130008">
        <w:rPr>
          <w:rFonts w:ascii="Times New Roman" w:hAnsi="Times New Roman" w:cs="Times New Roman"/>
          <w:sz w:val="16"/>
          <w:szCs w:val="16"/>
        </w:rPr>
        <w:t xml:space="preserve">условий хранения, при обращении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81F85" w:rsidRPr="00130008">
        <w:rPr>
          <w:rFonts w:ascii="Times New Roman" w:hAnsi="Times New Roman" w:cs="Times New Roman"/>
          <w:sz w:val="16"/>
          <w:szCs w:val="16"/>
        </w:rPr>
        <w:t>владельца перемещаемого</w:t>
      </w:r>
      <w:r w:rsidR="0087685E">
        <w:rPr>
          <w:rFonts w:ascii="Times New Roman" w:hAnsi="Times New Roman" w:cs="Times New Roman"/>
          <w:sz w:val="16"/>
          <w:szCs w:val="16"/>
        </w:rPr>
        <w:t xml:space="preserve"> </w:t>
      </w:r>
      <w:r w:rsidR="00E81F85" w:rsidRPr="00130008">
        <w:rPr>
          <w:rFonts w:ascii="Times New Roman" w:hAnsi="Times New Roman" w:cs="Times New Roman"/>
          <w:sz w:val="16"/>
          <w:szCs w:val="16"/>
        </w:rPr>
        <w:t>(перевозимого) объекта)</w:t>
      </w:r>
    </w:p>
    <w:p w14:paraId="4A3D80E0" w14:textId="77777777" w:rsidR="00D410B0" w:rsidRPr="00D410B0" w:rsidRDefault="00D410B0" w:rsidP="00D410B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14:paraId="3532793F" w14:textId="12A5B73F" w:rsidR="00FA42A7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Пробы отобраны в</w:t>
      </w:r>
      <w:r w:rsidRPr="00D87A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 xml:space="preserve">__________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часов</w:t>
      </w:r>
      <w:r w:rsidRPr="00D87A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 xml:space="preserve">__________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минут</w:t>
      </w:r>
    </w:p>
    <w:p w14:paraId="7A73B444" w14:textId="77777777" w:rsidR="00D410B0" w:rsidRPr="00D410B0" w:rsidRDefault="00D410B0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4EA068AF" w14:textId="4F3AB98E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Согласно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 w:rsidR="00FA42A7">
        <w:rPr>
          <w:rFonts w:ascii="Courier New" w:hAnsi="Courier New" w:cs="Courier New"/>
          <w:sz w:val="20"/>
          <w:szCs w:val="20"/>
        </w:rPr>
        <w:t>_______</w:t>
      </w:r>
      <w:r w:rsidR="00187CFC">
        <w:rPr>
          <w:rFonts w:ascii="Courier New" w:hAnsi="Courier New" w:cs="Courier New"/>
          <w:sz w:val="20"/>
          <w:szCs w:val="20"/>
        </w:rPr>
        <w:t>__</w:t>
      </w:r>
    </w:p>
    <w:p w14:paraId="7ADCF376" w14:textId="77777777" w:rsidR="00E81F85" w:rsidRPr="00B1271A" w:rsidRDefault="00E81F85" w:rsidP="00D410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130008">
        <w:rPr>
          <w:rFonts w:ascii="Times New Roman" w:hAnsi="Times New Roman" w:cs="Times New Roman"/>
          <w:sz w:val="16"/>
          <w:szCs w:val="16"/>
        </w:rPr>
        <w:t>(указать наименование документа)</w:t>
      </w:r>
    </w:p>
    <w:p w14:paraId="3E13CFBD" w14:textId="77777777" w:rsidR="00496370" w:rsidRDefault="00496370" w:rsidP="00D410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74F9AB" w14:textId="3C033D88" w:rsidR="00E81F85" w:rsidRPr="00B1271A" w:rsidRDefault="00E81F85" w:rsidP="00166765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в количестве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</w:t>
      </w:r>
      <w:r w:rsidR="00187CFC">
        <w:rPr>
          <w:rFonts w:ascii="Courier New" w:hAnsi="Courier New" w:cs="Courier New"/>
          <w:sz w:val="20"/>
          <w:szCs w:val="20"/>
        </w:rPr>
        <w:t>______</w:t>
      </w:r>
      <w:r w:rsidRPr="00B1271A">
        <w:rPr>
          <w:rFonts w:ascii="Courier New" w:hAnsi="Courier New" w:cs="Courier New"/>
          <w:sz w:val="20"/>
          <w:szCs w:val="20"/>
        </w:rPr>
        <w:t xml:space="preserve">, </w:t>
      </w:r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пронумерованы и опломбированы</w:t>
      </w:r>
      <w:r w:rsidRPr="00B1271A">
        <w:rPr>
          <w:rFonts w:ascii="Courier New" w:hAnsi="Courier New" w:cs="Courier New"/>
          <w:sz w:val="20"/>
          <w:szCs w:val="20"/>
        </w:rPr>
        <w:t>_____________</w:t>
      </w:r>
      <w:r w:rsidR="00F35E12">
        <w:rPr>
          <w:rFonts w:ascii="Courier New" w:hAnsi="Courier New" w:cs="Courier New"/>
          <w:sz w:val="20"/>
          <w:szCs w:val="20"/>
        </w:rPr>
        <w:t>________</w:t>
      </w:r>
      <w:r w:rsidR="00187CFC">
        <w:rPr>
          <w:rFonts w:ascii="Courier New" w:hAnsi="Courier New" w:cs="Courier New"/>
          <w:sz w:val="20"/>
          <w:szCs w:val="20"/>
        </w:rPr>
        <w:t>_</w:t>
      </w:r>
    </w:p>
    <w:p w14:paraId="1317CA9F" w14:textId="77777777" w:rsidR="00496370" w:rsidRDefault="00496370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679ADC13" w14:textId="1B2CD59F" w:rsidR="00E81F85" w:rsidRPr="00B1271A" w:rsidRDefault="00187CFC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81F85" w:rsidRPr="00D87A25">
        <w:rPr>
          <w:rFonts w:ascii="Times New Roman" w:hAnsi="Times New Roman" w:cs="Times New Roman"/>
          <w:b/>
          <w:bCs/>
          <w:sz w:val="20"/>
          <w:szCs w:val="20"/>
        </w:rPr>
        <w:t>опечатан</w:t>
      </w:r>
      <w:r w:rsidR="00D87A25">
        <w:rPr>
          <w:rFonts w:ascii="Times New Roman" w:hAnsi="Times New Roman" w:cs="Times New Roman"/>
          <w:b/>
          <w:bCs/>
          <w:sz w:val="20"/>
          <w:szCs w:val="20"/>
        </w:rPr>
        <w:t>ы)</w:t>
      </w:r>
      <w:r w:rsidR="00E81F85" w:rsidRPr="00B1271A"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</w:t>
      </w:r>
    </w:p>
    <w:p w14:paraId="50CF0A08" w14:textId="3599A278" w:rsidR="00A44AA9" w:rsidRPr="00130008" w:rsidRDefault="00166765" w:rsidP="00166765">
      <w:pPr>
        <w:autoSpaceDE w:val="0"/>
        <w:autoSpaceDN w:val="0"/>
        <w:adjustRightInd w:val="0"/>
        <w:spacing w:after="0" w:line="240" w:lineRule="auto"/>
        <w:ind w:firstLine="311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A44AA9" w:rsidRPr="00130008">
        <w:rPr>
          <w:rFonts w:ascii="Times New Roman" w:hAnsi="Times New Roman" w:cs="Times New Roman"/>
          <w:sz w:val="16"/>
          <w:szCs w:val="16"/>
        </w:rPr>
        <w:t>(печать)</w:t>
      </w:r>
    </w:p>
    <w:p w14:paraId="263D65F5" w14:textId="77777777" w:rsidR="00496370" w:rsidRDefault="00496370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3AF9C5A1" w14:textId="635C6C1C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направляются в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_______</w:t>
      </w:r>
      <w:r w:rsidR="00187CFC">
        <w:rPr>
          <w:rFonts w:ascii="Courier New" w:hAnsi="Courier New" w:cs="Courier New"/>
          <w:sz w:val="20"/>
          <w:szCs w:val="20"/>
        </w:rPr>
        <w:t>___</w:t>
      </w:r>
    </w:p>
    <w:p w14:paraId="63864E45" w14:textId="3275949E" w:rsidR="00D87A25" w:rsidRDefault="00E81F85" w:rsidP="00D87A2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</w:t>
      </w:r>
      <w:r w:rsidRPr="00130008">
        <w:rPr>
          <w:rFonts w:ascii="Times New Roman" w:hAnsi="Times New Roman" w:cs="Times New Roman"/>
          <w:sz w:val="16"/>
          <w:szCs w:val="16"/>
        </w:rPr>
        <w:t>(указать наименование ветеринарной лаборатории)</w:t>
      </w:r>
    </w:p>
    <w:p w14:paraId="2167E712" w14:textId="3E060DAA" w:rsidR="004F523B" w:rsidRDefault="004F523B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947112C" w14:textId="77777777" w:rsidR="00D87A25" w:rsidRDefault="00D87A25" w:rsidP="00D410B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2487234F" w14:textId="78B4F414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lastRenderedPageBreak/>
        <w:t>для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_______</w:t>
      </w:r>
      <w:r w:rsidR="00187CFC">
        <w:rPr>
          <w:rFonts w:ascii="Courier New" w:hAnsi="Courier New" w:cs="Courier New"/>
          <w:sz w:val="20"/>
          <w:szCs w:val="20"/>
        </w:rPr>
        <w:t>_</w:t>
      </w:r>
    </w:p>
    <w:p w14:paraId="6F625E8B" w14:textId="77777777" w:rsidR="00E81F85" w:rsidRPr="00130008" w:rsidRDefault="00E81F85" w:rsidP="00166765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</w:t>
      </w:r>
      <w:r w:rsidRPr="00130008">
        <w:rPr>
          <w:rFonts w:ascii="Times New Roman" w:hAnsi="Times New Roman" w:cs="Times New Roman"/>
          <w:sz w:val="16"/>
          <w:szCs w:val="16"/>
        </w:rPr>
        <w:t>(указать виды лабораторных исследований)</w:t>
      </w:r>
    </w:p>
    <w:p w14:paraId="0B0C3487" w14:textId="77777777" w:rsidR="00496370" w:rsidRDefault="00496370" w:rsidP="00D410B0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</w:p>
    <w:p w14:paraId="2C2AD1FA" w14:textId="066A735E" w:rsidR="00F735F3" w:rsidRPr="00B1271A" w:rsidRDefault="00F735F3" w:rsidP="00D410B0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на соответствие: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_______</w:t>
      </w:r>
      <w:r w:rsidR="00187CFC">
        <w:rPr>
          <w:rFonts w:ascii="Courier New" w:hAnsi="Courier New" w:cs="Courier New"/>
          <w:sz w:val="20"/>
          <w:szCs w:val="20"/>
        </w:rPr>
        <w:t>____</w:t>
      </w:r>
    </w:p>
    <w:p w14:paraId="544D0B06" w14:textId="77777777" w:rsidR="00496370" w:rsidRDefault="00496370" w:rsidP="00D410B0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Courier New" w:hAnsi="Courier New" w:cs="Courier New"/>
          <w:sz w:val="20"/>
          <w:szCs w:val="20"/>
        </w:rPr>
      </w:pPr>
    </w:p>
    <w:p w14:paraId="2BD1FA53" w14:textId="5DB21EF5" w:rsidR="00E81F85" w:rsidRPr="00B1271A" w:rsidRDefault="00E81F85" w:rsidP="00166765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Дата отправки проб (образцов)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________</w:t>
      </w:r>
      <w:r w:rsidR="00187CFC">
        <w:rPr>
          <w:rFonts w:ascii="Courier New" w:hAnsi="Courier New" w:cs="Courier New"/>
          <w:sz w:val="20"/>
          <w:szCs w:val="20"/>
        </w:rPr>
        <w:t>______</w:t>
      </w:r>
    </w:p>
    <w:p w14:paraId="02511E7F" w14:textId="4ABEEBF1" w:rsidR="00F7601B" w:rsidRPr="00B1271A" w:rsidRDefault="00F7601B" w:rsidP="00D410B0">
      <w:pPr>
        <w:autoSpaceDE w:val="0"/>
        <w:autoSpaceDN w:val="0"/>
        <w:adjustRightInd w:val="0"/>
        <w:spacing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Условия доставки проб (образцов)</w:t>
      </w:r>
      <w:r w:rsidR="00D87A25">
        <w:rPr>
          <w:rFonts w:ascii="Times New Roman" w:hAnsi="Times New Roman" w:cs="Times New Roman"/>
          <w:sz w:val="20"/>
          <w:szCs w:val="20"/>
        </w:rPr>
        <w:t xml:space="preserve"> </w:t>
      </w:r>
      <w:r w:rsidRPr="00B1271A">
        <w:rPr>
          <w:rFonts w:ascii="Courier New" w:hAnsi="Courier New" w:cs="Courier New"/>
          <w:sz w:val="20"/>
          <w:szCs w:val="20"/>
        </w:rPr>
        <w:t>_________________________________________</w:t>
      </w:r>
      <w:r w:rsidR="00F35E12">
        <w:rPr>
          <w:rFonts w:ascii="Courier New" w:hAnsi="Courier New" w:cs="Courier New"/>
          <w:sz w:val="20"/>
          <w:szCs w:val="20"/>
        </w:rPr>
        <w:t>_______</w:t>
      </w:r>
      <w:r w:rsidR="00187CFC">
        <w:rPr>
          <w:rFonts w:ascii="Courier New" w:hAnsi="Courier New" w:cs="Courier New"/>
          <w:sz w:val="20"/>
          <w:szCs w:val="20"/>
        </w:rPr>
        <w:t>_______</w:t>
      </w:r>
    </w:p>
    <w:p w14:paraId="2AB6D62D" w14:textId="77777777" w:rsidR="00F7601B" w:rsidRPr="00B1271A" w:rsidRDefault="00F7601B" w:rsidP="00180642">
      <w:pPr>
        <w:autoSpaceDE w:val="0"/>
        <w:autoSpaceDN w:val="0"/>
        <w:adjustRightInd w:val="0"/>
        <w:spacing w:line="240" w:lineRule="auto"/>
        <w:ind w:hanging="851"/>
        <w:rPr>
          <w:rFonts w:ascii="Courier New" w:hAnsi="Courier New" w:cs="Courier New"/>
          <w:sz w:val="20"/>
          <w:szCs w:val="20"/>
        </w:rPr>
      </w:pPr>
    </w:p>
    <w:p w14:paraId="0EBB3BDE" w14:textId="7E269F36" w:rsidR="00E81F85" w:rsidRPr="00D87A25" w:rsidRDefault="008E3929" w:rsidP="00187CF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Специалист, </w:t>
      </w:r>
      <w:r w:rsidR="00E81F85" w:rsidRPr="00D87A25">
        <w:rPr>
          <w:rFonts w:ascii="Times New Roman" w:hAnsi="Times New Roman" w:cs="Times New Roman"/>
          <w:b/>
          <w:bCs/>
          <w:sz w:val="20"/>
          <w:szCs w:val="20"/>
        </w:rPr>
        <w:t>проводивший</w:t>
      </w:r>
    </w:p>
    <w:p w14:paraId="6BE17B26" w14:textId="409B163B" w:rsidR="00D87A25" w:rsidRPr="00B1271A" w:rsidRDefault="00E81F85" w:rsidP="00D87A2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 xml:space="preserve">отбор </w:t>
      </w:r>
      <w:proofErr w:type="gramStart"/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проб:</w:t>
      </w:r>
      <w:r w:rsidRPr="00B1271A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Pr="00B1271A">
        <w:rPr>
          <w:rFonts w:ascii="Courier New" w:hAnsi="Courier New" w:cs="Courier New"/>
          <w:sz w:val="20"/>
          <w:szCs w:val="20"/>
        </w:rPr>
        <w:t xml:space="preserve">         </w:t>
      </w:r>
      <w:r w:rsidR="00D87A25">
        <w:rPr>
          <w:rFonts w:ascii="Courier New" w:hAnsi="Courier New" w:cs="Courier New"/>
          <w:sz w:val="20"/>
          <w:szCs w:val="20"/>
        </w:rPr>
        <w:t xml:space="preserve">     </w:t>
      </w:r>
      <w:r w:rsidR="00100147">
        <w:rPr>
          <w:rFonts w:ascii="Courier New" w:hAnsi="Courier New" w:cs="Courier New"/>
          <w:sz w:val="20"/>
          <w:szCs w:val="20"/>
        </w:rPr>
        <w:t>_____________</w:t>
      </w:r>
      <w:r w:rsidR="00D87A25">
        <w:rPr>
          <w:rFonts w:ascii="Courier New" w:hAnsi="Courier New" w:cs="Courier New"/>
          <w:sz w:val="20"/>
          <w:szCs w:val="20"/>
        </w:rPr>
        <w:t xml:space="preserve"> </w:t>
      </w:r>
      <w:r w:rsidR="00100147">
        <w:rPr>
          <w:rFonts w:ascii="Courier New" w:hAnsi="Courier New" w:cs="Courier New"/>
          <w:sz w:val="20"/>
          <w:szCs w:val="20"/>
        </w:rPr>
        <w:t xml:space="preserve"> </w:t>
      </w:r>
      <w:r w:rsidR="00D87A25" w:rsidRPr="00B1271A">
        <w:rPr>
          <w:rFonts w:ascii="Courier New" w:hAnsi="Courier New" w:cs="Courier New"/>
          <w:sz w:val="20"/>
          <w:szCs w:val="20"/>
        </w:rPr>
        <w:t xml:space="preserve">______________   </w:t>
      </w:r>
      <w:r w:rsidR="00D87A25">
        <w:rPr>
          <w:rFonts w:ascii="Courier New" w:hAnsi="Courier New" w:cs="Courier New"/>
          <w:sz w:val="20"/>
          <w:szCs w:val="20"/>
        </w:rPr>
        <w:t xml:space="preserve"> </w:t>
      </w:r>
      <w:r w:rsidR="00D87A25" w:rsidRPr="00B1271A">
        <w:rPr>
          <w:rFonts w:ascii="Courier New" w:hAnsi="Courier New" w:cs="Courier New"/>
          <w:sz w:val="20"/>
          <w:szCs w:val="20"/>
        </w:rPr>
        <w:t>_____________________</w:t>
      </w:r>
    </w:p>
    <w:p w14:paraId="443E60C8" w14:textId="02FF6E37" w:rsidR="00D87A25" w:rsidRPr="00B1271A" w:rsidRDefault="00D87A25" w:rsidP="00D87A25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</w:t>
      </w:r>
      <w:r w:rsidR="00100147">
        <w:rPr>
          <w:rFonts w:ascii="Courier New" w:hAnsi="Courier New" w:cs="Courier New"/>
          <w:sz w:val="20"/>
          <w:szCs w:val="20"/>
        </w:rPr>
        <w:t xml:space="preserve">  </w:t>
      </w:r>
      <w:r w:rsidR="00100147" w:rsidRPr="0010014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100147" w:rsidRPr="00100147">
        <w:rPr>
          <w:rFonts w:ascii="Times New Roman" w:hAnsi="Times New Roman" w:cs="Times New Roman"/>
          <w:sz w:val="20"/>
          <w:szCs w:val="20"/>
        </w:rPr>
        <w:t>должность)</w:t>
      </w:r>
      <w:r w:rsidR="00100147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="00100147">
        <w:rPr>
          <w:rFonts w:ascii="Courier New" w:hAnsi="Courier New" w:cs="Courier New"/>
          <w:sz w:val="20"/>
          <w:szCs w:val="20"/>
        </w:rPr>
        <w:t xml:space="preserve">    </w:t>
      </w:r>
      <w:r w:rsidRPr="00130008">
        <w:rPr>
          <w:rFonts w:ascii="Times New Roman" w:hAnsi="Times New Roman" w:cs="Times New Roman"/>
          <w:sz w:val="20"/>
          <w:szCs w:val="20"/>
        </w:rPr>
        <w:t>(подпись)</w:t>
      </w:r>
      <w:r w:rsidRPr="00B1271A">
        <w:rPr>
          <w:rFonts w:ascii="Courier New" w:hAnsi="Courier New" w:cs="Courier New"/>
          <w:sz w:val="20"/>
          <w:szCs w:val="20"/>
        </w:rPr>
        <w:t xml:space="preserve">              </w:t>
      </w:r>
      <w:r w:rsidRPr="00130008">
        <w:rPr>
          <w:rFonts w:ascii="Times New Roman" w:hAnsi="Times New Roman" w:cs="Times New Roman"/>
          <w:sz w:val="20"/>
          <w:szCs w:val="20"/>
        </w:rPr>
        <w:t>(Ф.И.О.)</w:t>
      </w:r>
    </w:p>
    <w:p w14:paraId="1B69B8C5" w14:textId="2813BBCA" w:rsidR="00E81F85" w:rsidRPr="00B1271A" w:rsidRDefault="00E81F85" w:rsidP="00D87A2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</w:p>
    <w:p w14:paraId="0D5E7FC5" w14:textId="77777777" w:rsidR="00C50390" w:rsidRDefault="00C50390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41E21AC8" w14:textId="23083824" w:rsidR="00E81F85" w:rsidRPr="00D87A25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Владелец продукции или его</w:t>
      </w:r>
    </w:p>
    <w:p w14:paraId="55408B4D" w14:textId="77FAEA82" w:rsidR="00100147" w:rsidRPr="00B1271A" w:rsidRDefault="00E81F85" w:rsidP="00100147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proofErr w:type="gramStart"/>
      <w:r w:rsidRPr="00D87A25">
        <w:rPr>
          <w:rFonts w:ascii="Times New Roman" w:hAnsi="Times New Roman" w:cs="Times New Roman"/>
          <w:b/>
          <w:bCs/>
          <w:sz w:val="20"/>
          <w:szCs w:val="20"/>
        </w:rPr>
        <w:t>представитель:</w:t>
      </w:r>
      <w:r w:rsidRPr="00B1271A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Pr="00B1271A">
        <w:rPr>
          <w:rFonts w:ascii="Courier New" w:hAnsi="Courier New" w:cs="Courier New"/>
          <w:sz w:val="20"/>
          <w:szCs w:val="20"/>
        </w:rPr>
        <w:t xml:space="preserve">        </w:t>
      </w:r>
      <w:r w:rsidR="008E3929" w:rsidRPr="00B1271A">
        <w:rPr>
          <w:rFonts w:ascii="Courier New" w:hAnsi="Courier New" w:cs="Courier New"/>
          <w:sz w:val="20"/>
          <w:szCs w:val="20"/>
        </w:rPr>
        <w:t xml:space="preserve">  </w:t>
      </w:r>
      <w:r w:rsidR="00D87A25">
        <w:rPr>
          <w:rFonts w:ascii="Courier New" w:hAnsi="Courier New" w:cs="Courier New"/>
          <w:sz w:val="20"/>
          <w:szCs w:val="20"/>
        </w:rPr>
        <w:t xml:space="preserve"> </w:t>
      </w:r>
      <w:r w:rsidR="00100147">
        <w:rPr>
          <w:rFonts w:ascii="Courier New" w:hAnsi="Courier New" w:cs="Courier New"/>
          <w:sz w:val="20"/>
          <w:szCs w:val="20"/>
        </w:rPr>
        <w:t xml:space="preserve">_____________  </w:t>
      </w:r>
      <w:r w:rsidR="00100147" w:rsidRPr="00B1271A">
        <w:rPr>
          <w:rFonts w:ascii="Courier New" w:hAnsi="Courier New" w:cs="Courier New"/>
          <w:sz w:val="20"/>
          <w:szCs w:val="20"/>
        </w:rPr>
        <w:t xml:space="preserve">______________   </w:t>
      </w:r>
      <w:r w:rsidR="00100147">
        <w:rPr>
          <w:rFonts w:ascii="Courier New" w:hAnsi="Courier New" w:cs="Courier New"/>
          <w:sz w:val="20"/>
          <w:szCs w:val="20"/>
        </w:rPr>
        <w:t xml:space="preserve"> </w:t>
      </w:r>
      <w:r w:rsidR="00100147" w:rsidRPr="00B1271A">
        <w:rPr>
          <w:rFonts w:ascii="Courier New" w:hAnsi="Courier New" w:cs="Courier New"/>
          <w:sz w:val="20"/>
          <w:szCs w:val="20"/>
        </w:rPr>
        <w:t>_____________________</w:t>
      </w:r>
    </w:p>
    <w:p w14:paraId="282CEEF4" w14:textId="77777777" w:rsidR="00100147" w:rsidRPr="00B1271A" w:rsidRDefault="00100147" w:rsidP="00100147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014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00147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 w:rsidRPr="00130008">
        <w:rPr>
          <w:rFonts w:ascii="Times New Roman" w:hAnsi="Times New Roman" w:cs="Times New Roman"/>
          <w:sz w:val="20"/>
          <w:szCs w:val="20"/>
        </w:rPr>
        <w:t>(подпись)</w:t>
      </w:r>
      <w:r w:rsidRPr="00B1271A">
        <w:rPr>
          <w:rFonts w:ascii="Courier New" w:hAnsi="Courier New" w:cs="Courier New"/>
          <w:sz w:val="20"/>
          <w:szCs w:val="20"/>
        </w:rPr>
        <w:t xml:space="preserve">              </w:t>
      </w:r>
      <w:r w:rsidRPr="00130008">
        <w:rPr>
          <w:rFonts w:ascii="Times New Roman" w:hAnsi="Times New Roman" w:cs="Times New Roman"/>
          <w:sz w:val="20"/>
          <w:szCs w:val="20"/>
        </w:rPr>
        <w:t>(Ф.И.О.)</w:t>
      </w:r>
    </w:p>
    <w:p w14:paraId="2A7FAC53" w14:textId="47C7C0E9" w:rsidR="008E3929" w:rsidRDefault="008E3929" w:rsidP="00100147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</w:p>
    <w:p w14:paraId="0F4E7B68" w14:textId="77777777" w:rsidR="00946C49" w:rsidRPr="00B1271A" w:rsidRDefault="00946C49" w:rsidP="00180642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Courier New" w:hAnsi="Courier New" w:cs="Courier New"/>
          <w:sz w:val="20"/>
          <w:szCs w:val="20"/>
        </w:rPr>
      </w:pPr>
    </w:p>
    <w:p w14:paraId="79B9E32C" w14:textId="6D4FF460" w:rsidR="00E81F85" w:rsidRDefault="00E81F85" w:rsidP="00166765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Отметки о получении проб (образцов):</w:t>
      </w:r>
      <w:bookmarkStart w:id="0" w:name="_GoBack"/>
      <w:bookmarkEnd w:id="0"/>
    </w:p>
    <w:p w14:paraId="68420EA3" w14:textId="77777777" w:rsidR="00B86EAC" w:rsidRPr="00D87A25" w:rsidRDefault="00B86EAC" w:rsidP="00166765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6B4D03A5" w14:textId="3455E3B9" w:rsidR="00E81F85" w:rsidRPr="00B1271A" w:rsidRDefault="00E81F85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Пробы принял:</w:t>
      </w:r>
      <w:r w:rsidRPr="00B1271A">
        <w:rPr>
          <w:rFonts w:ascii="Courier New" w:hAnsi="Courier New" w:cs="Courier New"/>
          <w:sz w:val="20"/>
          <w:szCs w:val="20"/>
        </w:rPr>
        <w:t xml:space="preserve"> ____________________________________________________________</w:t>
      </w:r>
      <w:r w:rsidR="007A76FF" w:rsidRPr="00B1271A">
        <w:rPr>
          <w:rFonts w:ascii="Courier New" w:hAnsi="Courier New" w:cs="Courier New"/>
          <w:sz w:val="20"/>
          <w:szCs w:val="20"/>
        </w:rPr>
        <w:t>____</w:t>
      </w:r>
      <w:r w:rsidR="00E02AE1">
        <w:rPr>
          <w:rFonts w:ascii="Courier New" w:hAnsi="Courier New" w:cs="Courier New"/>
          <w:sz w:val="20"/>
          <w:szCs w:val="20"/>
        </w:rPr>
        <w:t>__</w:t>
      </w:r>
      <w:r w:rsidR="004F523B">
        <w:rPr>
          <w:rFonts w:ascii="Courier New" w:hAnsi="Courier New" w:cs="Courier New"/>
          <w:sz w:val="20"/>
          <w:szCs w:val="20"/>
        </w:rPr>
        <w:t>___</w:t>
      </w:r>
    </w:p>
    <w:p w14:paraId="597D1212" w14:textId="773C330A" w:rsidR="00C35387" w:rsidRDefault="00E81F85" w:rsidP="00166765">
      <w:pPr>
        <w:autoSpaceDE w:val="0"/>
        <w:autoSpaceDN w:val="0"/>
        <w:adjustRightInd w:val="0"/>
        <w:spacing w:after="0" w:line="240" w:lineRule="auto"/>
        <w:ind w:left="-142" w:hanging="1134"/>
        <w:rPr>
          <w:rFonts w:ascii="Times New Roman" w:hAnsi="Times New Roman" w:cs="Times New Roman"/>
          <w:sz w:val="20"/>
          <w:szCs w:val="20"/>
        </w:rPr>
      </w:pPr>
      <w:r w:rsidRPr="00B1271A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130008">
        <w:rPr>
          <w:rFonts w:ascii="Times New Roman" w:hAnsi="Times New Roman" w:cs="Times New Roman"/>
          <w:sz w:val="20"/>
          <w:szCs w:val="20"/>
        </w:rPr>
        <w:t>(подпись, указать должность, Ф.И.О.</w:t>
      </w:r>
      <w:r w:rsidR="000F2CE9" w:rsidRPr="00130008">
        <w:rPr>
          <w:rFonts w:ascii="Times New Roman" w:hAnsi="Times New Roman" w:cs="Times New Roman"/>
          <w:sz w:val="20"/>
          <w:szCs w:val="20"/>
        </w:rPr>
        <w:t xml:space="preserve"> </w:t>
      </w:r>
      <w:r w:rsidRPr="00130008">
        <w:rPr>
          <w:rFonts w:ascii="Times New Roman" w:hAnsi="Times New Roman" w:cs="Times New Roman"/>
          <w:sz w:val="20"/>
          <w:szCs w:val="20"/>
        </w:rPr>
        <w:t>специалиста ветлаборатории</w:t>
      </w:r>
      <w:r w:rsidR="00496370" w:rsidRPr="00130008">
        <w:rPr>
          <w:rFonts w:ascii="Times New Roman" w:hAnsi="Times New Roman" w:cs="Times New Roman"/>
          <w:sz w:val="20"/>
          <w:szCs w:val="20"/>
        </w:rPr>
        <w:t>)</w:t>
      </w:r>
    </w:p>
    <w:p w14:paraId="16F50BCB" w14:textId="77777777" w:rsidR="00513178" w:rsidRDefault="00513178" w:rsidP="00D87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E14DC3" w14:textId="77777777" w:rsidR="00513178" w:rsidRDefault="00513178" w:rsidP="000D44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2C010A1" w14:textId="51D217A1" w:rsidR="00513178" w:rsidRPr="00D87A25" w:rsidRDefault="000D44D8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D87A25">
        <w:rPr>
          <w:rFonts w:ascii="Times New Roman" w:hAnsi="Times New Roman" w:cs="Times New Roman"/>
          <w:b/>
          <w:bCs/>
          <w:sz w:val="20"/>
          <w:szCs w:val="20"/>
        </w:rPr>
        <w:t>Метод(ы) проведения исследований/испытаний с заказчиком согласован(ы)</w:t>
      </w:r>
      <w:r w:rsidR="00513178" w:rsidRPr="00D87A2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2BE040F" w14:textId="3864F9C8" w:rsidR="000D44D8" w:rsidRDefault="00513178" w:rsidP="001667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CF52D0" w14:textId="77777777" w:rsidR="00B86EAC" w:rsidRDefault="00B86EAC" w:rsidP="001667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14:paraId="7FF458CE" w14:textId="1D3EED0C" w:rsidR="00513178" w:rsidRPr="00F72A2D" w:rsidRDefault="00513178" w:rsidP="0016676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B86EAC">
        <w:rPr>
          <w:rFonts w:ascii="Times New Roman" w:hAnsi="Times New Roman" w:cs="Times New Roman"/>
          <w:b/>
          <w:bCs/>
          <w:sz w:val="20"/>
          <w:szCs w:val="20"/>
        </w:rPr>
        <w:t>Заказчик</w:t>
      </w:r>
      <w:r w:rsidRPr="00F72A2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</w:t>
      </w:r>
      <w:r w:rsidR="004F523B">
        <w:rPr>
          <w:rFonts w:ascii="Times New Roman" w:hAnsi="Times New Roman" w:cs="Times New Roman"/>
          <w:sz w:val="20"/>
          <w:szCs w:val="20"/>
        </w:rPr>
        <w:t>____</w:t>
      </w:r>
    </w:p>
    <w:p w14:paraId="42992EAC" w14:textId="493870FC" w:rsidR="007A76FF" w:rsidRDefault="00513178" w:rsidP="00D87A25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  <w:r w:rsidRPr="00513178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запись осуществляется от руки</w:t>
      </w:r>
      <w:r w:rsidRPr="00513178">
        <w:rPr>
          <w:rFonts w:ascii="Times New Roman" w:hAnsi="Times New Roman" w:cs="Times New Roman"/>
          <w:sz w:val="20"/>
          <w:szCs w:val="20"/>
        </w:rPr>
        <w:t>)</w:t>
      </w:r>
    </w:p>
    <w:p w14:paraId="1553515C" w14:textId="77777777" w:rsidR="00B86EAC" w:rsidRDefault="00B86EAC" w:rsidP="00D87A25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  <w:sz w:val="20"/>
          <w:szCs w:val="20"/>
        </w:rPr>
      </w:pPr>
    </w:p>
    <w:p w14:paraId="3283154B" w14:textId="77777777" w:rsidR="00D87A25" w:rsidRPr="00D87A25" w:rsidRDefault="00D87A25" w:rsidP="00D87A25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  <w:gridCol w:w="709"/>
      </w:tblGrid>
      <w:tr w:rsidR="007A76FF" w:rsidRPr="00B1271A" w14:paraId="1C42A457" w14:textId="77777777" w:rsidTr="004F523B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F105" w14:textId="6AA50880" w:rsidR="007A76FF" w:rsidRPr="00130008" w:rsidRDefault="007A76FF" w:rsidP="00180642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 соответствии с ГОСТ </w:t>
            </w:r>
            <w:r w:rsidRPr="00130008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ISO</w:t>
            </w: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>/</w:t>
            </w:r>
            <w:r w:rsidRPr="00130008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IEC</w:t>
            </w: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17025-2019 согласование Заказчика</w:t>
            </w:r>
            <w:r w:rsidR="00EC1C18"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>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D5D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5CBD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b/>
                <w:sz w:val="20"/>
                <w:szCs w:val="20"/>
              </w:rPr>
              <w:t>нет</w:t>
            </w:r>
          </w:p>
        </w:tc>
      </w:tr>
      <w:tr w:rsidR="007A76FF" w:rsidRPr="00B1271A" w14:paraId="689F8BB3" w14:textId="77777777" w:rsidTr="004F523B">
        <w:trPr>
          <w:trHeight w:val="29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63D0" w14:textId="77777777" w:rsidR="007A76FF" w:rsidRPr="00130008" w:rsidRDefault="007A76FF" w:rsidP="00180642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выбор методов испытаний, включенных в область аккредитации ветеринарно-санитарного учреждения «Могилёвская областная ветеринарная лаборатория»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3F9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2008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A76FF" w:rsidRPr="00B1271A" w14:paraId="3D7E2DE8" w14:textId="77777777" w:rsidTr="004F523B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617" w14:textId="77777777" w:rsidR="007A76FF" w:rsidRPr="00130008" w:rsidRDefault="007A76FF" w:rsidP="00180642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представление результатов испытаний с расширенной неопределенностью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C80F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9E9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7A76FF" w:rsidRPr="00B1271A" w14:paraId="2B96B3B4" w14:textId="77777777" w:rsidTr="004F523B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417" w14:textId="77777777" w:rsidR="007A76FF" w:rsidRPr="00130008" w:rsidRDefault="007A76FF" w:rsidP="00180642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заключение о соответствии результатов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12C9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6FC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A76FF" w:rsidRPr="00B1271A" w14:paraId="1AE8717C" w14:textId="77777777" w:rsidTr="004F523B">
        <w:trPr>
          <w:trHeight w:val="27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848" w14:textId="77777777" w:rsidR="007A76FF" w:rsidRPr="00130008" w:rsidRDefault="007A76FF" w:rsidP="00180642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заключение о соответствии результатов испытаний согласно алгоритму применения правила принятия решения в ветеринарно-санитарном учреждении «Могилёвская областная ветеринарная лаборатория»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E77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0008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B30B" w14:textId="77777777" w:rsidR="007A76FF" w:rsidRPr="00130008" w:rsidRDefault="007A76FF" w:rsidP="0018064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A76FF" w:rsidRPr="00B1271A" w14:paraId="1B1AB93F" w14:textId="77777777" w:rsidTr="004F523B">
        <w:trPr>
          <w:trHeight w:val="509"/>
        </w:trPr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5645" w14:textId="77777777" w:rsidR="007A76FF" w:rsidRPr="00B1271A" w:rsidRDefault="007A76FF" w:rsidP="0018064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60F" w14:textId="77777777" w:rsidR="007A76FF" w:rsidRPr="00B1271A" w:rsidRDefault="007A76FF" w:rsidP="0018064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3FF" w14:textId="77777777" w:rsidR="007A76FF" w:rsidRPr="00B1271A" w:rsidRDefault="007A76FF" w:rsidP="0018064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</w:tbl>
    <w:p w14:paraId="7E849F15" w14:textId="77777777" w:rsidR="005D5781" w:rsidRPr="00B1271A" w:rsidRDefault="005D5781" w:rsidP="00180642">
      <w:pPr>
        <w:spacing w:line="240" w:lineRule="auto"/>
        <w:rPr>
          <w:sz w:val="20"/>
          <w:szCs w:val="20"/>
        </w:rPr>
      </w:pPr>
    </w:p>
    <w:p w14:paraId="5664984F" w14:textId="47EE4772" w:rsidR="005D5781" w:rsidRPr="00B1271A" w:rsidRDefault="005D5781" w:rsidP="00307850">
      <w:pPr>
        <w:pStyle w:val="ConsPlusNonformat"/>
      </w:pPr>
      <w:r w:rsidRPr="00B1271A">
        <w:t xml:space="preserve"> ______________________           ___________________________________________</w:t>
      </w:r>
    </w:p>
    <w:p w14:paraId="6C33DFC5" w14:textId="4A08A01C" w:rsidR="005D5781" w:rsidRPr="00B1271A" w:rsidRDefault="005D5781" w:rsidP="00307850">
      <w:pPr>
        <w:pStyle w:val="ConsPlusNonformat"/>
        <w:ind w:left="567" w:hanging="141"/>
      </w:pPr>
      <w:r w:rsidRPr="00B1271A">
        <w:t xml:space="preserve">   </w:t>
      </w:r>
      <w:r w:rsidR="002D05FA" w:rsidRPr="00B1271A">
        <w:t xml:space="preserve"> </w:t>
      </w:r>
      <w:r w:rsidRPr="00130008">
        <w:rPr>
          <w:rFonts w:ascii="Times New Roman" w:hAnsi="Times New Roman" w:cs="Times New Roman"/>
        </w:rPr>
        <w:t>(</w:t>
      </w:r>
      <w:proofErr w:type="gramStart"/>
      <w:r w:rsidRPr="00130008">
        <w:rPr>
          <w:rFonts w:ascii="Times New Roman" w:hAnsi="Times New Roman" w:cs="Times New Roman"/>
        </w:rPr>
        <w:t>подпись)</w:t>
      </w:r>
      <w:r w:rsidRPr="00B1271A">
        <w:t xml:space="preserve">   </w:t>
      </w:r>
      <w:proofErr w:type="gramEnd"/>
      <w:r w:rsidRPr="00B1271A">
        <w:t xml:space="preserve">                               </w:t>
      </w:r>
      <w:r w:rsidR="00E02AE1">
        <w:t xml:space="preserve">   </w:t>
      </w:r>
      <w:r w:rsidRPr="00B1271A">
        <w:t xml:space="preserve"> </w:t>
      </w:r>
      <w:r w:rsidRPr="00130008">
        <w:rPr>
          <w:rFonts w:ascii="Times New Roman" w:hAnsi="Times New Roman" w:cs="Times New Roman"/>
        </w:rPr>
        <w:t>(Ф.И.О.)</w:t>
      </w:r>
    </w:p>
    <w:sectPr w:rsidR="005D5781" w:rsidRPr="00B1271A" w:rsidSect="00E81F85">
      <w:pgSz w:w="11906" w:h="16838"/>
      <w:pgMar w:top="709" w:right="1274" w:bottom="709" w:left="130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A48E2"/>
    <w:multiLevelType w:val="hybridMultilevel"/>
    <w:tmpl w:val="47C0E930"/>
    <w:lvl w:ilvl="0" w:tplc="FA78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85"/>
    <w:rsid w:val="000B32ED"/>
    <w:rsid w:val="000D44D8"/>
    <w:rsid w:val="000F2CE9"/>
    <w:rsid w:val="00100147"/>
    <w:rsid w:val="001110EB"/>
    <w:rsid w:val="00130008"/>
    <w:rsid w:val="00166765"/>
    <w:rsid w:val="00180642"/>
    <w:rsid w:val="00183722"/>
    <w:rsid w:val="00187CFC"/>
    <w:rsid w:val="002029FE"/>
    <w:rsid w:val="00233BFB"/>
    <w:rsid w:val="002561DB"/>
    <w:rsid w:val="002B7E6B"/>
    <w:rsid w:val="002C2FF2"/>
    <w:rsid w:val="002D05FA"/>
    <w:rsid w:val="002D33F0"/>
    <w:rsid w:val="00307850"/>
    <w:rsid w:val="00362A71"/>
    <w:rsid w:val="00373765"/>
    <w:rsid w:val="00392782"/>
    <w:rsid w:val="00496370"/>
    <w:rsid w:val="004D7352"/>
    <w:rsid w:val="004F523B"/>
    <w:rsid w:val="00513178"/>
    <w:rsid w:val="00553C7C"/>
    <w:rsid w:val="005D5781"/>
    <w:rsid w:val="006843C7"/>
    <w:rsid w:val="00691E64"/>
    <w:rsid w:val="0069686E"/>
    <w:rsid w:val="006A0E9B"/>
    <w:rsid w:val="006A43AA"/>
    <w:rsid w:val="006E5D56"/>
    <w:rsid w:val="0070279A"/>
    <w:rsid w:val="007A76FF"/>
    <w:rsid w:val="007C63E2"/>
    <w:rsid w:val="007E65EC"/>
    <w:rsid w:val="0087685E"/>
    <w:rsid w:val="008E3929"/>
    <w:rsid w:val="008F2D95"/>
    <w:rsid w:val="00946C49"/>
    <w:rsid w:val="0099340E"/>
    <w:rsid w:val="009B7E9F"/>
    <w:rsid w:val="00A44AA9"/>
    <w:rsid w:val="00AE50B3"/>
    <w:rsid w:val="00AE686D"/>
    <w:rsid w:val="00AF2516"/>
    <w:rsid w:val="00B1271A"/>
    <w:rsid w:val="00B44B84"/>
    <w:rsid w:val="00B63B5E"/>
    <w:rsid w:val="00B65BA7"/>
    <w:rsid w:val="00B86EAC"/>
    <w:rsid w:val="00C35387"/>
    <w:rsid w:val="00C50390"/>
    <w:rsid w:val="00CA5010"/>
    <w:rsid w:val="00D410B0"/>
    <w:rsid w:val="00D87A25"/>
    <w:rsid w:val="00DC70FE"/>
    <w:rsid w:val="00E02AE1"/>
    <w:rsid w:val="00E046EE"/>
    <w:rsid w:val="00E74632"/>
    <w:rsid w:val="00E81F85"/>
    <w:rsid w:val="00EC1C18"/>
    <w:rsid w:val="00F25355"/>
    <w:rsid w:val="00F35E12"/>
    <w:rsid w:val="00F72A2D"/>
    <w:rsid w:val="00F735F3"/>
    <w:rsid w:val="00F7601B"/>
    <w:rsid w:val="00FA42A7"/>
    <w:rsid w:val="00F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2C6C"/>
  <w15:chartTrackingRefBased/>
  <w15:docId w15:val="{AD0D4646-6246-4915-9E27-A57A076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F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7A76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5D57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Priemka3</cp:lastModifiedBy>
  <cp:revision>60</cp:revision>
  <dcterms:created xsi:type="dcterms:W3CDTF">2023-06-01T09:35:00Z</dcterms:created>
  <dcterms:modified xsi:type="dcterms:W3CDTF">2026-02-20T08:07:00Z</dcterms:modified>
</cp:coreProperties>
</file>